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DAD574" w14:textId="77777777" w:rsidR="001828A1" w:rsidRDefault="001828A1" w:rsidP="001828A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</w:rPr>
                            </w:pP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مهمترین اق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ـ</w:t>
                            </w: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دام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ـ</w:t>
                            </w: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ات ص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ــ</w:t>
                            </w: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ورت گرفت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ــ</w:t>
                            </w: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ه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مسابقات قرآن ، عترت و نماز </w:t>
                            </w:r>
                            <w:r w:rsidRPr="00275474"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در</w:t>
                            </w: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</w:t>
                            </w: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می باشد :</w:t>
                            </w:r>
                          </w:p>
                          <w:p w14:paraId="6B3B9BC7" w14:textId="77777777" w:rsidR="001828A1" w:rsidRPr="00863C7A" w:rsidRDefault="001828A1" w:rsidP="001828A1">
                            <w:pPr>
                              <w:pStyle w:val="ListParagraph"/>
                              <w:bidi/>
                              <w:spacing w:line="360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11"/>
                                <w:szCs w:val="11"/>
                                <w:rtl/>
                              </w:rPr>
                            </w:pPr>
                            <w:r w:rsidRPr="00863C7A">
                              <w:rPr>
                                <w:rFonts w:ascii="Vazir" w:hAnsi="Vazir" w:cs="Vazir"/>
                                <w:color w:val="C00000"/>
                                <w:sz w:val="11"/>
                                <w:szCs w:val="11"/>
                                <w:rtl/>
                              </w:rPr>
                              <w:t xml:space="preserve"> </w:t>
                            </w:r>
                          </w:p>
                          <w:p w14:paraId="68D41CEC" w14:textId="77777777" w:rsidR="001828A1" w:rsidRDefault="001828A1" w:rsidP="001828A1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63C7A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تهیه و چاپ پوستر مسابقات و نصب در تابلو اعلانات و ارسال در کانال مدرسه</w:t>
                            </w:r>
                          </w:p>
                          <w:p w14:paraId="2C667ED9" w14:textId="77777777" w:rsidR="001828A1" w:rsidRDefault="001828A1" w:rsidP="001828A1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دریافت شیوه نامه و اطلاع رسانی به دانش آموزان درباره چگونگی شرکت در مسابقات</w:t>
                            </w:r>
                          </w:p>
                          <w:p w14:paraId="731D20FF" w14:textId="77777777" w:rsidR="001828A1" w:rsidRDefault="001828A1" w:rsidP="001828A1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تهیه منابع مسابقات امسال و بارگذاری در کانال مدرسه </w:t>
                            </w:r>
                          </w:p>
                          <w:p w14:paraId="3F87D27E" w14:textId="77777777" w:rsidR="001828A1" w:rsidRDefault="001828A1" w:rsidP="001828A1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شناسایی دانش آموزان مستعد و علاقه مند جهت شرکت در مسابقات و ترغیب آنها برای حضور هر چه بهتر در مسابقات</w:t>
                            </w:r>
                          </w:p>
                          <w:p w14:paraId="58A30F5A" w14:textId="77777777" w:rsidR="001828A1" w:rsidRDefault="001828A1" w:rsidP="001828A1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برگزاری مرحله ی مدرسه ای مسابقات و انتخاب نفرات برتر برای مسابقات شهرستانی </w:t>
                            </w:r>
                          </w:p>
                          <w:p w14:paraId="0290D8E6" w14:textId="77777777" w:rsidR="001828A1" w:rsidRDefault="001828A1" w:rsidP="001828A1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اهدا جوایز به نفرات برتر مرحله ی مدرسه ای جهت تشویق برای شرکت در مرحله شهرستانی</w:t>
                            </w:r>
                          </w:p>
                          <w:p w14:paraId="09DDA3EF" w14:textId="77777777" w:rsidR="001828A1" w:rsidRDefault="001828A1" w:rsidP="001828A1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معرفی دانش آموزان منتخب مدرسه به اداره </w:t>
                            </w:r>
                          </w:p>
                          <w:p w14:paraId="16E6BA08" w14:textId="77777777" w:rsidR="001828A1" w:rsidRDefault="001828A1" w:rsidP="001828A1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جلسه آموزشی برای نفرات برتر مدرسه جهت شرکت بهتر در مرحله ی شهرستانی و آموزش برخی نکات داوری مسابقات</w:t>
                            </w:r>
                          </w:p>
                          <w:p w14:paraId="16FBD1A9" w14:textId="7E789B40" w:rsidR="001828A1" w:rsidRDefault="001828A1" w:rsidP="001828A1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مستندسازی فعالیت های صورت گرفته </w:t>
                            </w:r>
                          </w:p>
                          <w:p w14:paraId="2C7B83D7" w14:textId="77777777" w:rsidR="001828A1" w:rsidRDefault="001828A1" w:rsidP="001828A1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 </w:t>
                            </w:r>
                          </w:p>
                          <w:p w14:paraId="197D8984" w14:textId="77777777" w:rsidR="001828A1" w:rsidRPr="00863C7A" w:rsidRDefault="001828A1" w:rsidP="001828A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 </w:t>
                            </w:r>
                          </w:p>
                          <w:p w14:paraId="148CC7DD" w14:textId="1FFD077B" w:rsidR="00B52455" w:rsidRPr="009E3C21" w:rsidRDefault="00B52455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49DAD574" w14:textId="77777777" w:rsidR="001828A1" w:rsidRDefault="001828A1" w:rsidP="001828A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</w:rPr>
                      </w:pP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>مهمترین اق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>ـ</w:t>
                      </w: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>دام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>ـ</w:t>
                      </w: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>ات ص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>ــ</w:t>
                      </w: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>ورت گرفت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>ــ</w:t>
                      </w: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ه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 xml:space="preserve">مسابقات قرآن ، عترت و نماز </w:t>
                      </w:r>
                      <w:r w:rsidRPr="00275474"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>در</w:t>
                      </w: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 این مدرسه به شرح زیر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 xml:space="preserve"> </w:t>
                      </w: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>می باشد :</w:t>
                      </w:r>
                    </w:p>
                    <w:p w14:paraId="6B3B9BC7" w14:textId="77777777" w:rsidR="001828A1" w:rsidRPr="00863C7A" w:rsidRDefault="001828A1" w:rsidP="001828A1">
                      <w:pPr>
                        <w:pStyle w:val="ListParagraph"/>
                        <w:bidi/>
                        <w:spacing w:line="360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11"/>
                          <w:szCs w:val="11"/>
                          <w:rtl/>
                        </w:rPr>
                      </w:pPr>
                      <w:r w:rsidRPr="00863C7A">
                        <w:rPr>
                          <w:rFonts w:ascii="Vazir" w:hAnsi="Vazir" w:cs="Vazir"/>
                          <w:color w:val="C00000"/>
                          <w:sz w:val="11"/>
                          <w:szCs w:val="11"/>
                          <w:rtl/>
                        </w:rPr>
                        <w:t xml:space="preserve"> </w:t>
                      </w:r>
                    </w:p>
                    <w:p w14:paraId="68D41CEC" w14:textId="77777777" w:rsidR="001828A1" w:rsidRDefault="001828A1" w:rsidP="001828A1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63C7A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تهیه و چاپ پوستر مسابقات و نصب در تابلو اعلانات و ارسال در کانال مدرسه</w:t>
                      </w:r>
                    </w:p>
                    <w:p w14:paraId="2C667ED9" w14:textId="77777777" w:rsidR="001828A1" w:rsidRDefault="001828A1" w:rsidP="001828A1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دریافت شیوه نامه و اطلاع رسانی به دانش آموزان درباره چگونگی شرکت در مسابقات</w:t>
                      </w:r>
                    </w:p>
                    <w:p w14:paraId="731D20FF" w14:textId="77777777" w:rsidR="001828A1" w:rsidRDefault="001828A1" w:rsidP="001828A1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تهیه منابع مسابقات امسال و بارگذاری در کانال مدرسه </w:t>
                      </w:r>
                    </w:p>
                    <w:p w14:paraId="3F87D27E" w14:textId="77777777" w:rsidR="001828A1" w:rsidRDefault="001828A1" w:rsidP="001828A1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شناسایی دانش آموزان مستعد و علاقه مند جهت شرکت در مسابقات و ترغیب آنها برای حضور هر چه بهتر در مسابقات</w:t>
                      </w:r>
                    </w:p>
                    <w:p w14:paraId="58A30F5A" w14:textId="77777777" w:rsidR="001828A1" w:rsidRDefault="001828A1" w:rsidP="001828A1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برگزاری مرحله ی مدرسه ای مسابقات و انتخاب نفرات برتر برای مسابقات شهرستانی </w:t>
                      </w:r>
                    </w:p>
                    <w:p w14:paraId="0290D8E6" w14:textId="77777777" w:rsidR="001828A1" w:rsidRDefault="001828A1" w:rsidP="001828A1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اهدا جوایز به نفرات برتر مرحله ی مدرسه ای جهت تشویق برای شرکت در مرحله شهرستانی</w:t>
                      </w:r>
                    </w:p>
                    <w:p w14:paraId="09DDA3EF" w14:textId="77777777" w:rsidR="001828A1" w:rsidRDefault="001828A1" w:rsidP="001828A1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معرفی دانش آموزان منتخب مدرسه به اداره </w:t>
                      </w:r>
                    </w:p>
                    <w:p w14:paraId="16E6BA08" w14:textId="77777777" w:rsidR="001828A1" w:rsidRDefault="001828A1" w:rsidP="001828A1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جلسه آموزشی برای نفرات برتر مدرسه جهت شرکت بهتر در مرحله ی شهرستانی و آموزش برخی نکات داوری مسابقات</w:t>
                      </w:r>
                    </w:p>
                    <w:p w14:paraId="16FBD1A9" w14:textId="7E789B40" w:rsidR="001828A1" w:rsidRDefault="001828A1" w:rsidP="001828A1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مستندسازی فعالیت های صورت گرفته </w:t>
                      </w:r>
                    </w:p>
                    <w:p w14:paraId="2C7B83D7" w14:textId="77777777" w:rsidR="001828A1" w:rsidRDefault="001828A1" w:rsidP="001828A1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 </w:t>
                      </w:r>
                    </w:p>
                    <w:p w14:paraId="197D8984" w14:textId="77777777" w:rsidR="001828A1" w:rsidRPr="00863C7A" w:rsidRDefault="001828A1" w:rsidP="001828A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 </w:t>
                      </w:r>
                    </w:p>
                    <w:p w14:paraId="148CC7DD" w14:textId="1FFD077B" w:rsidR="00B52455" w:rsidRPr="009E3C21" w:rsidRDefault="00B52455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11A5E326" w:rsidR="006425E3" w:rsidRPr="001828A1" w:rsidRDefault="001828A1" w:rsidP="001828A1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44"/>
                                <w:szCs w:val="48"/>
                                <w:rtl/>
                              </w:rPr>
                            </w:pPr>
                            <w:r w:rsidRPr="001828A1">
                              <w:rPr>
                                <w:rFonts w:cs="2  Titr" w:hint="cs"/>
                                <w:color w:val="002060"/>
                                <w:sz w:val="44"/>
                                <w:szCs w:val="48"/>
                                <w:rtl/>
                              </w:rPr>
                              <w:t>گزارش اقدامات صورت گرفته مسابقات قرآن ، عترت و نماز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11A5E326" w:rsidR="006425E3" w:rsidRPr="001828A1" w:rsidRDefault="001828A1" w:rsidP="001828A1">
                      <w:pPr>
                        <w:jc w:val="center"/>
                        <w:rPr>
                          <w:rFonts w:cs="2  Titr"/>
                          <w:color w:val="002060"/>
                          <w:sz w:val="44"/>
                          <w:szCs w:val="48"/>
                          <w:rtl/>
                        </w:rPr>
                      </w:pPr>
                      <w:r w:rsidRPr="001828A1">
                        <w:rPr>
                          <w:rFonts w:cs="2  Titr" w:hint="cs"/>
                          <w:color w:val="002060"/>
                          <w:sz w:val="44"/>
                          <w:szCs w:val="48"/>
                          <w:rtl/>
                        </w:rPr>
                        <w:t>گزارش اقدامات صورت گرفته مسابقات قرآن ، عترت و نماز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209C50" w14:textId="77777777" w:rsidR="00B5443C" w:rsidRDefault="00B5443C" w:rsidP="00B5443C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D197DBC" w14:textId="77777777" w:rsidR="00B5443C" w:rsidRDefault="00B5443C" w:rsidP="00B5443C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75F95283" w14:textId="77777777" w:rsidR="00B5443C" w:rsidRDefault="00B5443C" w:rsidP="00B5443C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2B209C50" w14:textId="77777777" w:rsidR="00B5443C" w:rsidRDefault="00B5443C" w:rsidP="00B5443C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D197DBC" w14:textId="77777777" w:rsidR="00B5443C" w:rsidRDefault="00B5443C" w:rsidP="00B5443C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75F95283" w14:textId="77777777" w:rsidR="00B5443C" w:rsidRDefault="00B5443C" w:rsidP="00B5443C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C07B8" w14:textId="77777777" w:rsidR="00682823" w:rsidRDefault="00682823" w:rsidP="00B52455">
      <w:r>
        <w:separator/>
      </w:r>
    </w:p>
  </w:endnote>
  <w:endnote w:type="continuationSeparator" w:id="0">
    <w:p w14:paraId="3363554E" w14:textId="77777777" w:rsidR="00682823" w:rsidRDefault="00682823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3E76D" w14:textId="77777777" w:rsidR="00682823" w:rsidRDefault="00682823" w:rsidP="00B52455">
      <w:r>
        <w:separator/>
      </w:r>
    </w:p>
  </w:footnote>
  <w:footnote w:type="continuationSeparator" w:id="0">
    <w:p w14:paraId="7EBC5851" w14:textId="77777777" w:rsidR="00682823" w:rsidRDefault="00682823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713E431A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828A1"/>
    <w:rsid w:val="001C33F5"/>
    <w:rsid w:val="001D51DB"/>
    <w:rsid w:val="001F6CED"/>
    <w:rsid w:val="00262FFC"/>
    <w:rsid w:val="003369ED"/>
    <w:rsid w:val="003B43D3"/>
    <w:rsid w:val="003B5C44"/>
    <w:rsid w:val="003F0742"/>
    <w:rsid w:val="0057217A"/>
    <w:rsid w:val="005E1CCD"/>
    <w:rsid w:val="006425E3"/>
    <w:rsid w:val="006522C2"/>
    <w:rsid w:val="00682823"/>
    <w:rsid w:val="00795A1D"/>
    <w:rsid w:val="00802D66"/>
    <w:rsid w:val="00806615"/>
    <w:rsid w:val="00885EC8"/>
    <w:rsid w:val="008D58EF"/>
    <w:rsid w:val="00911BE8"/>
    <w:rsid w:val="009E3C21"/>
    <w:rsid w:val="00B52455"/>
    <w:rsid w:val="00B5443C"/>
    <w:rsid w:val="00BA6782"/>
    <w:rsid w:val="00D7181F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4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2023-11-03T05:30:00Z</dcterms:created>
  <dcterms:modified xsi:type="dcterms:W3CDTF">2024-08-24T12:39:00Z</dcterms:modified>
</cp:coreProperties>
</file>