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DB837F" w14:textId="77777777" w:rsidR="006B40FD" w:rsidRPr="00205601" w:rsidRDefault="006B40FD" w:rsidP="006B40F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سالروز وفات حضرت ام البنین و تکریم مادران و همسران شهدا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09506559" w14:textId="77777777" w:rsidR="006B40FD" w:rsidRPr="0022476B" w:rsidRDefault="006B40FD" w:rsidP="006B40FD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6C4CC260" w14:textId="77777777" w:rsidR="006B40FD" w:rsidRDefault="006B40FD" w:rsidP="006B40F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در تابلو اعلانات </w:t>
                            </w:r>
                          </w:p>
                          <w:p w14:paraId="267B7712" w14:textId="727AA0A6" w:rsidR="006040D0" w:rsidRDefault="006040D0" w:rsidP="006040D0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فضاسازی سالن مدرسه متناسب با ایام وفات</w:t>
                            </w:r>
                          </w:p>
                          <w:p w14:paraId="57C9BBCF" w14:textId="77777777" w:rsidR="006B40FD" w:rsidRDefault="006B40FD" w:rsidP="006B40F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تسلیت در کانال مدرسه</w:t>
                            </w:r>
                          </w:p>
                          <w:p w14:paraId="7136D36E" w14:textId="77777777" w:rsidR="006B40FD" w:rsidRDefault="006B40FD" w:rsidP="006B40F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مراسم بزرگداشت با دعوت از یکی از همسران شهدا و تقدیر از ایشان در این مراسم</w:t>
                            </w:r>
                          </w:p>
                          <w:p w14:paraId="5F5A1DFE" w14:textId="77777777" w:rsidR="006B40FD" w:rsidRDefault="006B40FD" w:rsidP="006B40F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قرائت مقاله توسط یکی از دانش آموزان</w:t>
                            </w:r>
                          </w:p>
                          <w:p w14:paraId="7DAE7748" w14:textId="5D760B86" w:rsidR="006040D0" w:rsidRDefault="006040D0" w:rsidP="006040D0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 نصب ویژه نامه وفات حضرت ام البنین در تابلو اعلانات و برگزاری مسابقه از آن </w:t>
                            </w:r>
                          </w:p>
                          <w:p w14:paraId="5E59F1B3" w14:textId="7EFD582D" w:rsidR="006040D0" w:rsidRDefault="006040D0" w:rsidP="006040D0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مستندسازی و تهیه گزارش برنامه</w:t>
                            </w:r>
                          </w:p>
                          <w:p w14:paraId="19C25041" w14:textId="77777777" w:rsidR="006040D0" w:rsidRDefault="006040D0" w:rsidP="006040D0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</w:p>
                          <w:p w14:paraId="148CC7DD" w14:textId="527C6CE5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1DDB837F" w14:textId="77777777" w:rsidR="006B40FD" w:rsidRPr="00205601" w:rsidRDefault="006B40FD" w:rsidP="006B40F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سالروز وفات حضرت ام البنین و تکریم مادران و همسران شهدا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09506559" w14:textId="77777777" w:rsidR="006B40FD" w:rsidRPr="0022476B" w:rsidRDefault="006B40FD" w:rsidP="006B40FD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6C4CC260" w14:textId="77777777" w:rsidR="006B40FD" w:rsidRDefault="006B40FD" w:rsidP="006B40F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در تابلو اعلانات </w:t>
                      </w:r>
                    </w:p>
                    <w:p w14:paraId="267B7712" w14:textId="727AA0A6" w:rsidR="006040D0" w:rsidRDefault="006040D0" w:rsidP="006040D0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فضاسازی سالن مدرسه متناسب با ایام وفات</w:t>
                      </w:r>
                    </w:p>
                    <w:p w14:paraId="57C9BBCF" w14:textId="77777777" w:rsidR="006B40FD" w:rsidRDefault="006B40FD" w:rsidP="006B40F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تسلیت در کانال مدرسه</w:t>
                      </w:r>
                    </w:p>
                    <w:p w14:paraId="7136D36E" w14:textId="77777777" w:rsidR="006B40FD" w:rsidRDefault="006B40FD" w:rsidP="006B40F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مراسم بزرگداشت با دعوت از یکی از همسران شهدا و تقدیر از ایشان در این مراسم</w:t>
                      </w:r>
                    </w:p>
                    <w:p w14:paraId="5F5A1DFE" w14:textId="77777777" w:rsidR="006B40FD" w:rsidRDefault="006B40FD" w:rsidP="006B40F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قرائت مقاله توسط یکی از دانش آموزان</w:t>
                      </w:r>
                    </w:p>
                    <w:p w14:paraId="7DAE7748" w14:textId="5D760B86" w:rsidR="006040D0" w:rsidRDefault="006040D0" w:rsidP="006040D0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 نصب ویژه نامه وفات حضرت ام البنین در تابلو اعلانات و برگزاری مسابقه از آن </w:t>
                      </w:r>
                    </w:p>
                    <w:p w14:paraId="5E59F1B3" w14:textId="7EFD582D" w:rsidR="006040D0" w:rsidRDefault="006040D0" w:rsidP="006040D0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مستندسازی و تهیه گزارش برنامه</w:t>
                      </w:r>
                    </w:p>
                    <w:p w14:paraId="19C25041" w14:textId="77777777" w:rsidR="006040D0" w:rsidRDefault="006040D0" w:rsidP="006040D0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</w:p>
                    <w:p w14:paraId="148CC7DD" w14:textId="527C6CE5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598D6236" w:rsidR="006425E3" w:rsidRPr="006B40FD" w:rsidRDefault="006B40FD" w:rsidP="006B40FD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951907">
                              <w:rPr>
                                <w:rFonts w:cs="2  Tit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گزارش فعالیت های سالروز وفات حضرت ام البنین و تکریم مادران و همسران شهدا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598D6236" w:rsidR="006425E3" w:rsidRPr="006B40FD" w:rsidRDefault="006B40FD" w:rsidP="006B40FD">
                      <w:pPr>
                        <w:jc w:val="center"/>
                        <w:rPr>
                          <w:rFonts w:cs="2  Tit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951907">
                        <w:rPr>
                          <w:rFonts w:cs="2  Titr" w:hint="cs"/>
                          <w:color w:val="000000" w:themeColor="text1"/>
                          <w:sz w:val="32"/>
                          <w:szCs w:val="36"/>
                          <w:rtl/>
                        </w:rPr>
                        <w:t>گزارش فعالیت های سالروز وفات حضرت ام البنین و تکریم مادران و همسران شهدا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07466" w14:textId="4C569D3B" w:rsidR="00806615" w:rsidRPr="003B43D3" w:rsidRDefault="003B43D3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FF0000"/>
                                <w:sz w:val="26"/>
                                <w:szCs w:val="30"/>
                              </w:rPr>
                            </w:pPr>
                            <w:r w:rsidRPr="003B43D3">
                              <w:rPr>
                                <w:rFonts w:ascii="Vazir" w:hAnsi="Vazir" w:cs="Vazir" w:hint="cs"/>
                                <w:color w:val="FF0000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806615" w:rsidRPr="003B43D3">
                              <w:rPr>
                                <w:rFonts w:ascii="Vazir" w:hAnsi="Vazir" w:cs="Vazir" w:hint="cs"/>
                                <w:color w:val="FF0000"/>
                                <w:sz w:val="26"/>
                                <w:szCs w:val="30"/>
                                <w:rtl/>
                              </w:rPr>
                              <w:t>نام و نام خانوادگی ::.</w:t>
                            </w:r>
                            <w:r w:rsidR="00806615" w:rsidRPr="003B43D3">
                              <w:rPr>
                                <w:rFonts w:ascii="Vazir" w:hAnsi="Vazir" w:cs="Vazir"/>
                                <w:color w:val="FF0000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AFE3F67" w14:textId="77777777" w:rsidR="00806615" w:rsidRDefault="00806615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0807466" w14:textId="4C569D3B" w:rsidR="00806615" w:rsidRPr="003B43D3" w:rsidRDefault="003B43D3" w:rsidP="00806615">
                      <w:pPr>
                        <w:jc w:val="center"/>
                        <w:rPr>
                          <w:rFonts w:ascii="Vazir" w:hAnsi="Vazir" w:cs="Vazir"/>
                          <w:color w:val="FF0000"/>
                          <w:sz w:val="26"/>
                          <w:szCs w:val="30"/>
                        </w:rPr>
                      </w:pPr>
                      <w:r w:rsidRPr="003B43D3">
                        <w:rPr>
                          <w:rFonts w:ascii="Vazir" w:hAnsi="Vazir" w:cs="Vazir" w:hint="cs"/>
                          <w:color w:val="FF0000"/>
                          <w:sz w:val="26"/>
                          <w:szCs w:val="30"/>
                          <w:rtl/>
                        </w:rPr>
                        <w:t xml:space="preserve"> </w:t>
                      </w:r>
                      <w:r w:rsidR="00806615" w:rsidRPr="003B43D3">
                        <w:rPr>
                          <w:rFonts w:ascii="Vazir" w:hAnsi="Vazir" w:cs="Vazir" w:hint="cs"/>
                          <w:color w:val="FF0000"/>
                          <w:sz w:val="26"/>
                          <w:szCs w:val="30"/>
                          <w:rtl/>
                        </w:rPr>
                        <w:t>نام و نام خانوادگی ::.</w:t>
                      </w:r>
                      <w:r w:rsidR="00806615" w:rsidRPr="003B43D3">
                        <w:rPr>
                          <w:rFonts w:ascii="Vazir" w:hAnsi="Vazir" w:cs="Vazir"/>
                          <w:color w:val="FF0000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AFE3F67" w14:textId="77777777" w:rsidR="00806615" w:rsidRDefault="00806615" w:rsidP="00806615">
                      <w:pPr>
                        <w:jc w:val="center"/>
                        <w:rPr>
                          <w:rFonts w:ascii="Vazir" w:hAnsi="Vazir" w:cs="Vazir"/>
                          <w:color w:val="C00000"/>
                        </w:rPr>
                      </w:pPr>
                      <w:r>
                        <w:rPr>
                          <w:rFonts w:ascii="Vazir" w:hAnsi="Vazir" w:cs="Vazir"/>
                          <w:color w:val="C00000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A65FA" w14:textId="77777777" w:rsidR="00443965" w:rsidRDefault="00443965" w:rsidP="00B52455">
      <w:r>
        <w:separator/>
      </w:r>
    </w:p>
  </w:endnote>
  <w:endnote w:type="continuationSeparator" w:id="0">
    <w:p w14:paraId="69C5186C" w14:textId="77777777" w:rsidR="00443965" w:rsidRDefault="00443965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DB47E" w14:textId="77777777" w:rsidR="00443965" w:rsidRDefault="00443965" w:rsidP="00B52455">
      <w:r>
        <w:separator/>
      </w:r>
    </w:p>
  </w:footnote>
  <w:footnote w:type="continuationSeparator" w:id="0">
    <w:p w14:paraId="33DA2A99" w14:textId="77777777" w:rsidR="00443965" w:rsidRDefault="00443965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5F4DDE36">
          <wp:simplePos x="0" y="0"/>
          <wp:positionH relativeFrom="page">
            <wp:posOffset>-19050</wp:posOffset>
          </wp:positionH>
          <wp:positionV relativeFrom="paragraph">
            <wp:posOffset>-466725</wp:posOffset>
          </wp:positionV>
          <wp:extent cx="7574280" cy="10744200"/>
          <wp:effectExtent l="0" t="0" r="7620" b="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45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3B43D3"/>
    <w:rsid w:val="003B5C44"/>
    <w:rsid w:val="003D59BB"/>
    <w:rsid w:val="003F0742"/>
    <w:rsid w:val="00443965"/>
    <w:rsid w:val="0057217A"/>
    <w:rsid w:val="005E1CCD"/>
    <w:rsid w:val="006040D0"/>
    <w:rsid w:val="006425E3"/>
    <w:rsid w:val="006522C2"/>
    <w:rsid w:val="006B40FD"/>
    <w:rsid w:val="00795A1D"/>
    <w:rsid w:val="00802D66"/>
    <w:rsid w:val="00806615"/>
    <w:rsid w:val="008800F6"/>
    <w:rsid w:val="00885EC8"/>
    <w:rsid w:val="008D58EF"/>
    <w:rsid w:val="00911BE8"/>
    <w:rsid w:val="009E3C21"/>
    <w:rsid w:val="00B52455"/>
    <w:rsid w:val="00BA6782"/>
    <w:rsid w:val="00D231BC"/>
    <w:rsid w:val="00D7181F"/>
    <w:rsid w:val="00E23F61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3</cp:revision>
  <cp:lastPrinted>2023-12-01T04:29:00Z</cp:lastPrinted>
  <dcterms:created xsi:type="dcterms:W3CDTF">2023-12-01T04:30:00Z</dcterms:created>
  <dcterms:modified xsi:type="dcterms:W3CDTF">2023-12-01T04:32:00Z</dcterms:modified>
</cp:coreProperties>
</file>