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3BDC0" w14:textId="77777777" w:rsidR="008176C5" w:rsidRPr="00DB62A5" w:rsidRDefault="00F86EC9" w:rsidP="00DB62A5">
      <w:pPr>
        <w:ind w:left="237" w:right="284"/>
        <w:jc w:val="center"/>
        <w:rPr>
          <w:rFonts w:cs="2  Titr"/>
          <w:sz w:val="52"/>
          <w:szCs w:val="52"/>
          <w:rtl/>
        </w:rPr>
      </w:pPr>
      <w:r w:rsidRPr="00DB62A5">
        <w:rPr>
          <w:rFonts w:cs="2  Titr" w:hint="cs"/>
          <w:noProof/>
          <w:sz w:val="64"/>
          <w:szCs w:val="6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2B0A5" wp14:editId="484D98AF">
                <wp:simplePos x="0" y="0"/>
                <wp:positionH relativeFrom="column">
                  <wp:posOffset>-659765</wp:posOffset>
                </wp:positionH>
                <wp:positionV relativeFrom="paragraph">
                  <wp:posOffset>437515</wp:posOffset>
                </wp:positionV>
                <wp:extent cx="2158409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8409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CB31E" w14:textId="77777777" w:rsidR="00F86EC9" w:rsidRPr="00F86EC9" w:rsidRDefault="00F86EC9" w:rsidP="00F86EC9">
                            <w:pPr>
                              <w:rPr>
                                <w:rFonts w:cs="2  Kamr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  <w:r w:rsidRPr="00F86EC9">
                              <w:rPr>
                                <w:rFonts w:cs="2  Kamran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شماره :</w:t>
                            </w:r>
                          </w:p>
                          <w:p w14:paraId="6A206CFF" w14:textId="77777777" w:rsidR="00F86EC9" w:rsidRPr="00F86EC9" w:rsidRDefault="00F86EC9" w:rsidP="00F86EC9">
                            <w:pPr>
                              <w:rPr>
                                <w:rFonts w:cs="2  Kamran"/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 w:rsidRPr="00F86EC9">
                              <w:rPr>
                                <w:rFonts w:cs="2  Kamran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2B0A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1.95pt;margin-top:34.45pt;width:169.95pt;height: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fSRegIAAGIFAAAOAAAAZHJzL2Uyb0RvYy54bWysVF1P2zAUfZ+0/2D5fSTtCoOKFHUgpkkI&#10;0GDi2XVsGs3x9Wy3Tffrd+ykpWJ7YdqL49x77ve5Pr/oWsPWyoeGbMVHRyVnykqqG/tc8e+P1x9O&#10;OQtR2FoYsqriWxX4xez9u/ONm6oxLcnUyjM4sWG6cRVfxuimRRHkUrUiHJFTFkpNvhURv/65qL3Y&#10;wHtrinFZnhQb8rXzJFUIkF71Sj7L/rVWMt5pHVRkpuLILebT53ORzmJ2LqbPXrhlI4c0xD9k0YrG&#10;Iuje1ZWIgq1884ertpGeAul4JKktSOtGqlwDqhmVr6p5WAqnci1oTnD7NoX/51beru89a2rMjjMr&#10;WozoUXWRfaaOjVJ3Ni5MAXpwgMUO4oQc5AHCVHSnfZu+KIdBjz5v971NziSE49Hx6aQ840xCdzaa&#10;TMrc/OLF2vkQvyhqWbpU3GN2uaVifRMiIgK6g6Rglq4bY/L8jGWbip98PC6zwV4DC2MTVmUmDG5S&#10;RX3m+Ra3RiWMsd+URidyAUmQOagujWdrAfYIKZWNufbsF+iE0kjiLYYD/iWrtxj3dewik41747ax&#10;5HP1r9Kuf+xS1j0ejTyoO11jt+iGiS6o3mLQnvpFCU5eN5jGjQjxXnhsBmaLbY93OLQhdJ2GG2dL&#10;8r/+Jk94EBZazjbYtIqHnyvhFWfmqwWVMxmwmvlncvxpjBj+ULM41NhVe0kYB+iK7PI14aPZSbWn&#10;9gmPwjxFhUpYidgVj7vrZez3H4+KVPN5BmEZnYg39sHJ5DpNJ3HtsXsS3g2EjKDyLe12Ukxf8bLH&#10;JktL81Uk3WTSpgb3XR0aj0XOXB4enfRSHP5n1MvTOPsNAAD//wMAUEsDBBQABgAIAAAAIQBC9agz&#10;4gAAAAsBAAAPAAAAZHJzL2Rvd25yZXYueG1sTI9BT4NAEIXvJv6HzZh4axdoJBRZmoakMTF6aO3F&#10;28JOgcjOIrtt0V/veNLTzOS9vPlesZntIC44+d6RgngZgUBqnOmpVXB82y0yED5oMnpwhAq+0MOm&#10;vL0pdG7clfZ4OYRWcAj5XCvoQhhzKX3TodV+6UYk1k5usjrwObXSTPrK4XaQSRSl0uqe+EOnR6w6&#10;bD4OZ6vgudq96n2d2Ox7qJ5eTtvx8/j+oNT93bx9BBFwDn9m+MVndCiZqXZnMl4MChZxtFqzV0Ga&#10;8WRHskq5Xc1LnKxBloX836H8AQAA//8DAFBLAQItABQABgAIAAAAIQC2gziS/gAAAOEBAAATAAAA&#10;AAAAAAAAAAAAAAAAAABbQ29udGVudF9UeXBlc10ueG1sUEsBAi0AFAAGAAgAAAAhADj9If/WAAAA&#10;lAEAAAsAAAAAAAAAAAAAAAAALwEAAF9yZWxzLy5yZWxzUEsBAi0AFAAGAAgAAAAhADCh9JF6AgAA&#10;YgUAAA4AAAAAAAAAAAAAAAAALgIAAGRycy9lMm9Eb2MueG1sUEsBAi0AFAAGAAgAAAAhAEL1qDPi&#10;AAAACwEAAA8AAAAAAAAAAAAAAAAA1AQAAGRycy9kb3ducmV2LnhtbFBLBQYAAAAABAAEAPMAAADj&#10;BQAAAAA=&#10;" filled="f" stroked="f" strokeweight=".5pt">
                <v:textbox>
                  <w:txbxContent>
                    <w:p w14:paraId="496CB31E" w14:textId="77777777" w:rsidR="00F86EC9" w:rsidRPr="00F86EC9" w:rsidRDefault="00F86EC9" w:rsidP="00F86EC9">
                      <w:pPr>
                        <w:rPr>
                          <w:rFonts w:cs="2  Kamran"/>
                          <w:b/>
                          <w:bCs/>
                          <w:sz w:val="38"/>
                          <w:szCs w:val="38"/>
                          <w:rtl/>
                        </w:rPr>
                      </w:pPr>
                      <w:r w:rsidRPr="00F86EC9">
                        <w:rPr>
                          <w:rFonts w:cs="2  Kamran" w:hint="cs"/>
                          <w:b/>
                          <w:bCs/>
                          <w:sz w:val="38"/>
                          <w:szCs w:val="38"/>
                          <w:rtl/>
                        </w:rPr>
                        <w:t>شماره :</w:t>
                      </w:r>
                    </w:p>
                    <w:p w14:paraId="6A206CFF" w14:textId="77777777" w:rsidR="00F86EC9" w:rsidRPr="00F86EC9" w:rsidRDefault="00F86EC9" w:rsidP="00F86EC9">
                      <w:pPr>
                        <w:rPr>
                          <w:rFonts w:cs="2  Kamran"/>
                          <w:b/>
                          <w:bCs/>
                          <w:sz w:val="38"/>
                          <w:szCs w:val="38"/>
                        </w:rPr>
                      </w:pPr>
                      <w:r w:rsidRPr="00F86EC9">
                        <w:rPr>
                          <w:rFonts w:cs="2  Kamran" w:hint="cs"/>
                          <w:b/>
                          <w:bCs/>
                          <w:sz w:val="38"/>
                          <w:szCs w:val="38"/>
                          <w:rtl/>
                        </w:rPr>
                        <w:t>تاریخ :</w:t>
                      </w:r>
                    </w:p>
                  </w:txbxContent>
                </v:textbox>
              </v:shape>
            </w:pict>
          </mc:Fallback>
        </mc:AlternateContent>
      </w:r>
      <w:r w:rsidRPr="00DB62A5">
        <w:rPr>
          <w:rFonts w:cs="2  Titr" w:hint="cs"/>
          <w:sz w:val="64"/>
          <w:szCs w:val="64"/>
          <w:rtl/>
        </w:rPr>
        <w:t>تق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دی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ر نام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ه</w:t>
      </w:r>
    </w:p>
    <w:p w14:paraId="4C3342D2" w14:textId="1AC66DF7" w:rsidR="00F86EC9" w:rsidRPr="008355A1" w:rsidRDefault="00697E00" w:rsidP="00DB62A5">
      <w:pPr>
        <w:ind w:left="237" w:right="284"/>
        <w:rPr>
          <w:rFonts w:cs="2  Roya"/>
          <w:b/>
          <w:bCs/>
          <w:sz w:val="38"/>
          <w:szCs w:val="38"/>
          <w:rtl/>
        </w:rPr>
      </w:pPr>
      <w:r w:rsidRPr="008355A1">
        <w:rPr>
          <w:rFonts w:cs="2  Roya" w:hint="cs"/>
          <w:b/>
          <w:bCs/>
          <w:sz w:val="38"/>
          <w:szCs w:val="38"/>
          <w:rtl/>
        </w:rPr>
        <w:t>امام علی (ع) :</w:t>
      </w:r>
    </w:p>
    <w:p w14:paraId="16BDCEE9" w14:textId="7316AA39" w:rsidR="00381051" w:rsidRPr="00697E00" w:rsidRDefault="00697E00" w:rsidP="00697E00">
      <w:pPr>
        <w:ind w:left="237" w:right="284"/>
        <w:jc w:val="center"/>
        <w:rPr>
          <w:rFonts w:ascii="Vazir" w:hAnsi="Vazir" w:cs="Vazir"/>
          <w:b/>
          <w:bCs/>
          <w:sz w:val="26"/>
          <w:szCs w:val="26"/>
          <w:rtl/>
        </w:rPr>
      </w:pPr>
      <w:r w:rsidRPr="00697E00">
        <w:rPr>
          <w:rFonts w:ascii="Vazir" w:hAnsi="Vazir" w:cs="Vazir" w:hint="cs"/>
          <w:b/>
          <w:bCs/>
          <w:sz w:val="44"/>
          <w:szCs w:val="44"/>
          <w:rtl/>
        </w:rPr>
        <w:t>زکات زیبایی ، حجاب و پاکدامنی است .</w:t>
      </w:r>
    </w:p>
    <w:p w14:paraId="4E647EF0" w14:textId="77777777" w:rsidR="00F86EC9" w:rsidRPr="00DB62A5" w:rsidRDefault="00F86EC9" w:rsidP="00DB62A5">
      <w:pPr>
        <w:ind w:left="237" w:right="284"/>
        <w:rPr>
          <w:sz w:val="2"/>
          <w:szCs w:val="2"/>
          <w:rtl/>
        </w:rPr>
      </w:pPr>
    </w:p>
    <w:p w14:paraId="00668BA4" w14:textId="09CA01BA" w:rsidR="00F86EC9" w:rsidRPr="008355A1" w:rsidRDefault="00340E3F" w:rsidP="00DB62A5">
      <w:pPr>
        <w:ind w:left="237" w:right="284"/>
        <w:rPr>
          <w:rFonts w:cs="2  Yekan"/>
          <w:b/>
          <w:bCs/>
          <w:sz w:val="38"/>
          <w:szCs w:val="38"/>
          <w:rtl/>
        </w:rPr>
      </w:pPr>
      <w:r>
        <w:rPr>
          <w:rFonts w:cs="2  Yekan" w:hint="cs"/>
          <w:b/>
          <w:bCs/>
          <w:sz w:val="38"/>
          <w:szCs w:val="38"/>
          <w:rtl/>
        </w:rPr>
        <w:t xml:space="preserve">دانش آموز عزیز </w:t>
      </w:r>
      <w:r w:rsidR="00F86EC9" w:rsidRPr="008355A1">
        <w:rPr>
          <w:rFonts w:cs="2  Yekan" w:hint="cs"/>
          <w:b/>
          <w:bCs/>
          <w:sz w:val="38"/>
          <w:szCs w:val="38"/>
          <w:rtl/>
        </w:rPr>
        <w:t xml:space="preserve"> </w:t>
      </w:r>
      <w:r w:rsidR="00DB62A5" w:rsidRPr="008355A1">
        <w:rPr>
          <w:rFonts w:cs="2  Yekan" w:hint="cs"/>
          <w:b/>
          <w:bCs/>
          <w:sz w:val="38"/>
          <w:szCs w:val="38"/>
          <w:rtl/>
        </w:rPr>
        <w:t>:</w:t>
      </w:r>
      <w:r w:rsidR="00381051" w:rsidRPr="008355A1">
        <w:rPr>
          <w:rFonts w:cs="2  Yekan" w:hint="cs"/>
          <w:b/>
          <w:bCs/>
          <w:sz w:val="38"/>
          <w:szCs w:val="38"/>
          <w:rtl/>
        </w:rPr>
        <w:t xml:space="preserve"> .....................................</w:t>
      </w:r>
      <w:r w:rsidR="00F86EC9" w:rsidRPr="008355A1">
        <w:rPr>
          <w:rFonts w:cs="2  Yekan" w:hint="cs"/>
          <w:b/>
          <w:bCs/>
          <w:sz w:val="38"/>
          <w:szCs w:val="38"/>
          <w:rtl/>
        </w:rPr>
        <w:t xml:space="preserve"> </w:t>
      </w:r>
    </w:p>
    <w:p w14:paraId="3B4B6CFE" w14:textId="77777777" w:rsidR="00F86EC9" w:rsidRPr="00DB62A5" w:rsidRDefault="00F86EC9" w:rsidP="00DB62A5">
      <w:pPr>
        <w:ind w:left="237" w:right="284"/>
        <w:rPr>
          <w:sz w:val="2"/>
          <w:szCs w:val="2"/>
          <w:rtl/>
        </w:rPr>
      </w:pPr>
    </w:p>
    <w:p w14:paraId="0BF76651" w14:textId="77777777" w:rsidR="008355A1" w:rsidRPr="008355A1" w:rsidRDefault="008355A1" w:rsidP="008355A1">
      <w:pPr>
        <w:spacing w:line="360" w:lineRule="auto"/>
        <w:ind w:left="237" w:right="284"/>
        <w:jc w:val="both"/>
        <w:rPr>
          <w:rFonts w:cs="2  Mitra"/>
          <w:sz w:val="16"/>
          <w:szCs w:val="16"/>
          <w:rtl/>
        </w:rPr>
      </w:pPr>
    </w:p>
    <w:p w14:paraId="0366D797" w14:textId="63924FDD" w:rsidR="00F86EC9" w:rsidRPr="00340E3F" w:rsidRDefault="00340E3F" w:rsidP="00340E3F">
      <w:pPr>
        <w:spacing w:line="276" w:lineRule="auto"/>
        <w:ind w:left="237" w:right="284"/>
        <w:jc w:val="both"/>
        <w:rPr>
          <w:rFonts w:cs="2  Mitra"/>
          <w:sz w:val="40"/>
          <w:szCs w:val="40"/>
          <w:rtl/>
        </w:rPr>
      </w:pPr>
      <w:r w:rsidRPr="00340E3F">
        <w:rPr>
          <w:rFonts w:cs="2  Mitra" w:hint="cs"/>
          <w:sz w:val="40"/>
          <w:szCs w:val="40"/>
          <w:rtl/>
        </w:rPr>
        <w:t>بسیار مفتخریم که با الگو گرفتن از حضرت زهرا (س) ، زیباترین پوشش و حجاب برتر را برای خویش برگزیده اید و نشان داده اید که حجاب هیچ مانعی برای دختران برای ورود به عرصه های اجتماعی نخواهد بود . به شکرانه ای این توفیق ، بسی شایسته است از شما که به تاسی از آن بانوی بزرگوار ، پوشش اسلامی را با عفت و عصمت ، مطهر و مزین نموده اید این لوح تقدیم وجود ارزشمندتان نماییم .</w:t>
      </w:r>
    </w:p>
    <w:p w14:paraId="7F0EB828" w14:textId="4E0DABBD" w:rsidR="00340E3F" w:rsidRPr="00340E3F" w:rsidRDefault="00340E3F" w:rsidP="00340E3F">
      <w:pPr>
        <w:spacing w:line="276" w:lineRule="auto"/>
        <w:ind w:left="237" w:right="284"/>
        <w:jc w:val="both"/>
        <w:rPr>
          <w:rFonts w:cs="2  Nazanin"/>
          <w:b/>
          <w:bCs/>
          <w:sz w:val="24"/>
          <w:szCs w:val="24"/>
          <w:rtl/>
        </w:rPr>
      </w:pPr>
      <w:r w:rsidRPr="00340E3F">
        <w:rPr>
          <w:rFonts w:cs="2  Mitra" w:hint="cs"/>
          <w:sz w:val="40"/>
          <w:szCs w:val="40"/>
          <w:rtl/>
        </w:rPr>
        <w:t xml:space="preserve">توفیق شما را در عرصه های مختلف زندگی در پیروی از سیره آسمانی ام ابیها ، زیبایی زهد ، علو عفاف و اعتلای ارزشهای انسانی در جهت دفاع از ارزشهای مقدس اسلامی مسئلت می نماییم . </w:t>
      </w:r>
    </w:p>
    <w:p w14:paraId="532E6D23" w14:textId="77777777" w:rsidR="008355A1" w:rsidRDefault="008355A1" w:rsidP="00697E00">
      <w:pPr>
        <w:spacing w:line="276" w:lineRule="auto"/>
        <w:ind w:left="237" w:right="284"/>
        <w:jc w:val="both"/>
        <w:rPr>
          <w:rFonts w:cs="2  Nazanin"/>
          <w:b/>
          <w:bCs/>
          <w:sz w:val="26"/>
          <w:szCs w:val="26"/>
          <w:rtl/>
        </w:rPr>
      </w:pPr>
    </w:p>
    <w:p w14:paraId="1B22DD2F" w14:textId="77777777" w:rsidR="008355A1" w:rsidRPr="008355A1" w:rsidRDefault="008355A1" w:rsidP="008355A1">
      <w:pPr>
        <w:ind w:left="237" w:right="284"/>
        <w:jc w:val="center"/>
        <w:rPr>
          <w:rFonts w:cs="2  Nazanin"/>
          <w:b/>
          <w:bCs/>
          <w:sz w:val="40"/>
          <w:szCs w:val="40"/>
          <w:rtl/>
        </w:rPr>
      </w:pPr>
      <w:r w:rsidRPr="008355A1">
        <w:rPr>
          <w:rFonts w:cs="2  Nazanin" w:hint="cs"/>
          <w:b/>
          <w:bCs/>
          <w:sz w:val="40"/>
          <w:szCs w:val="40"/>
          <w:rtl/>
        </w:rPr>
        <w:t>مدیریت مدرسه  ........................</w:t>
      </w:r>
    </w:p>
    <w:p w14:paraId="238C0FF2" w14:textId="77777777" w:rsidR="008355A1" w:rsidRPr="008355A1" w:rsidRDefault="008355A1" w:rsidP="008355A1">
      <w:pPr>
        <w:ind w:left="237" w:right="284"/>
        <w:jc w:val="center"/>
        <w:rPr>
          <w:rFonts w:cs="2  Nazanin"/>
          <w:b/>
          <w:bCs/>
          <w:sz w:val="40"/>
          <w:szCs w:val="40"/>
        </w:rPr>
      </w:pPr>
      <w:r w:rsidRPr="008355A1">
        <w:rPr>
          <w:rFonts w:cs="2  Nazanin" w:hint="cs"/>
          <w:b/>
          <w:bCs/>
          <w:sz w:val="40"/>
          <w:szCs w:val="40"/>
          <w:rtl/>
        </w:rPr>
        <w:t>.:: ............................................... ::.</w:t>
      </w:r>
    </w:p>
    <w:p w14:paraId="159F4B92" w14:textId="77777777" w:rsidR="008355A1" w:rsidRPr="00697E00" w:rsidRDefault="008355A1" w:rsidP="00697E00">
      <w:pPr>
        <w:spacing w:line="276" w:lineRule="auto"/>
        <w:ind w:left="237" w:right="284"/>
        <w:jc w:val="both"/>
        <w:rPr>
          <w:rFonts w:cs="2  Nazanin"/>
          <w:b/>
          <w:bCs/>
          <w:sz w:val="26"/>
          <w:szCs w:val="26"/>
          <w:rtl/>
        </w:rPr>
      </w:pPr>
    </w:p>
    <w:sectPr w:rsidR="008355A1" w:rsidRPr="00697E00" w:rsidSect="003E7A48">
      <w:pgSz w:w="11906" w:h="16838"/>
      <w:pgMar w:top="2127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649"/>
    <w:rsid w:val="00226649"/>
    <w:rsid w:val="00307372"/>
    <w:rsid w:val="00340E3F"/>
    <w:rsid w:val="00381051"/>
    <w:rsid w:val="003E7A48"/>
    <w:rsid w:val="00697E00"/>
    <w:rsid w:val="008176C5"/>
    <w:rsid w:val="008355A1"/>
    <w:rsid w:val="00D428FD"/>
    <w:rsid w:val="00DB62A5"/>
    <w:rsid w:val="00F8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22B20"/>
  <w15:chartTrackingRefBased/>
  <w15:docId w15:val="{D07E5BBC-CCAA-44CE-A2EA-686D5C88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Eghame Namaz</dc:creator>
  <cp:keywords/>
  <dc:description/>
  <cp:lastModifiedBy>غلامرضا زهره منش</cp:lastModifiedBy>
  <cp:revision>6</cp:revision>
  <cp:lastPrinted>2017-09-21T06:37:00Z</cp:lastPrinted>
  <dcterms:created xsi:type="dcterms:W3CDTF">2017-09-21T06:22:00Z</dcterms:created>
  <dcterms:modified xsi:type="dcterms:W3CDTF">2021-08-30T09:52:00Z</dcterms:modified>
</cp:coreProperties>
</file>